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03" w:rsidRPr="00154BC7" w:rsidRDefault="00825C03" w:rsidP="00154BC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154BC7">
        <w:rPr>
          <w:rStyle w:val="c2"/>
          <w:b/>
          <w:bCs/>
          <w:color w:val="000000"/>
          <w:sz w:val="28"/>
          <w:szCs w:val="28"/>
        </w:rPr>
        <w:t>ПАМЯТКА по соблюдению мер антитеррористической безопасности в период новогодних и рождественских праздников</w:t>
      </w:r>
    </w:p>
    <w:p w:rsidR="00825C03" w:rsidRPr="00154BC7" w:rsidRDefault="00825C03" w:rsidP="00154BC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C03" w:rsidRPr="00154BC7" w:rsidRDefault="00825C03" w:rsidP="00154BC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154BC7">
        <w:rPr>
          <w:rStyle w:val="c2"/>
          <w:b/>
          <w:bCs/>
          <w:color w:val="000000"/>
          <w:sz w:val="28"/>
          <w:szCs w:val="28"/>
        </w:rPr>
        <w:t xml:space="preserve"> Уважаемые классные  руководители!</w:t>
      </w:r>
    </w:p>
    <w:p w:rsidR="00825C03" w:rsidRPr="00154BC7" w:rsidRDefault="00825C03" w:rsidP="00154BC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C03" w:rsidRPr="00154BC7" w:rsidRDefault="00825C03" w:rsidP="00154BC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154BC7">
        <w:rPr>
          <w:rStyle w:val="c2"/>
          <w:b/>
          <w:bCs/>
          <w:color w:val="000000"/>
          <w:sz w:val="28"/>
          <w:szCs w:val="28"/>
        </w:rPr>
        <w:t xml:space="preserve"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154BC7">
        <w:rPr>
          <w:rStyle w:val="c2"/>
          <w:b/>
          <w:bCs/>
          <w:color w:val="000000"/>
          <w:sz w:val="28"/>
          <w:szCs w:val="28"/>
        </w:rPr>
        <w:t>пинайте</w:t>
      </w:r>
      <w:proofErr w:type="gramEnd"/>
      <w:r w:rsidRPr="00154BC7">
        <w:rPr>
          <w:rStyle w:val="c2"/>
          <w:b/>
          <w:bCs/>
          <w:color w:val="000000"/>
          <w:sz w:val="28"/>
          <w:szCs w:val="28"/>
        </w:rPr>
        <w:t xml:space="preserve"> ногами – в ней может находиться взрывное устройство.</w:t>
      </w:r>
    </w:p>
    <w:p w:rsidR="00825C03" w:rsidRPr="00154BC7" w:rsidRDefault="00825C03" w:rsidP="00154BC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C03" w:rsidRPr="00154BC7" w:rsidRDefault="00825C03" w:rsidP="00154BC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2"/>
          <w:b/>
          <w:bCs/>
          <w:color w:val="000000"/>
          <w:sz w:val="28"/>
          <w:szCs w:val="28"/>
        </w:rPr>
        <w:t>Антитеррористическая безопасность</w:t>
      </w:r>
    </w:p>
    <w:p w:rsidR="00825C03" w:rsidRPr="00154BC7" w:rsidRDefault="00825C03" w:rsidP="00154BC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2"/>
          <w:b/>
          <w:bCs/>
          <w:color w:val="000000"/>
          <w:sz w:val="28"/>
          <w:szCs w:val="28"/>
        </w:rPr>
        <w:t>ТЕРРОРИЗМ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54BC7">
        <w:rPr>
          <w:rStyle w:val="c1"/>
          <w:color w:val="000000"/>
          <w:sz w:val="28"/>
          <w:szCs w:val="28"/>
        </w:rPr>
        <w:t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 -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 угроза совершения указанных действий в тех же целях.</w:t>
      </w:r>
      <w:proofErr w:type="gramEnd"/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Службой по борьбе с терроризмом Управления ФСБ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825C03" w:rsidRPr="00154BC7" w:rsidRDefault="00825C03" w:rsidP="00154BC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4"/>
          <w:b/>
          <w:bCs/>
          <w:i/>
          <w:iCs/>
          <w:color w:val="000000"/>
          <w:sz w:val="28"/>
          <w:szCs w:val="28"/>
        </w:rPr>
        <w:t>Я. Обнаружение подозрительно предмета, который может оказаться взрывным устройством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 xml:space="preserve">Если обнаруженный предмет не должен как вам кажется, находится «в этом месте и в это время», не оставляйте этот факт без внимания. Обнаружив забытую и бесхозную вещь в общественном месте, опросите людей, рядом </w:t>
      </w:r>
      <w:proofErr w:type="gramStart"/>
      <w:r w:rsidRPr="00154BC7">
        <w:rPr>
          <w:rStyle w:val="c1"/>
          <w:color w:val="000000"/>
          <w:sz w:val="28"/>
          <w:szCs w:val="28"/>
        </w:rPr>
        <w:t>находящиеся</w:t>
      </w:r>
      <w:proofErr w:type="gramEnd"/>
      <w:r w:rsidRPr="00154BC7">
        <w:rPr>
          <w:rStyle w:val="c1"/>
          <w:color w:val="000000"/>
          <w:sz w:val="28"/>
          <w:szCs w:val="28"/>
        </w:rPr>
        <w:t>.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Постарайтесь установить, чья она или кто ее оставил. Если хозяин не установлен, немедленно сообщите о находке в отделение полиции или в ЕДДС. 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милиции. При обнаружении подозрительного предмета в учреждении, немедленно сообщите о находке администрации данной организации.</w:t>
      </w:r>
    </w:p>
    <w:p w:rsidR="00825C03" w:rsidRPr="00154BC7" w:rsidRDefault="00825C03" w:rsidP="00154BC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 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Во всех перечисленных случаях: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lastRenderedPageBreak/>
        <w:t>· не трогайте, не вскрывайте и не передвигайте находку.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зафиксируйте время обнаружения находки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 xml:space="preserve">· постарайтесь сделать так, чтобы люди отошли как можно дальше </w:t>
      </w:r>
      <w:proofErr w:type="gramStart"/>
      <w:r w:rsidRPr="00154BC7">
        <w:rPr>
          <w:rStyle w:val="c1"/>
          <w:color w:val="000000"/>
          <w:sz w:val="28"/>
          <w:szCs w:val="28"/>
        </w:rPr>
        <w:t>от</w:t>
      </w:r>
      <w:proofErr w:type="gramEnd"/>
      <w:r w:rsidRPr="00154BC7">
        <w:rPr>
          <w:rStyle w:val="c1"/>
          <w:color w:val="000000"/>
          <w:sz w:val="28"/>
          <w:szCs w:val="28"/>
        </w:rPr>
        <w:t xml:space="preserve"> опасной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находки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обязательно дождитесь прибытия оперативно - следственной группы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не забывайте, что вы являетесь самым важным очевидцем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825C03" w:rsidRPr="00154BC7" w:rsidRDefault="00825C03" w:rsidP="00154BC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4"/>
          <w:b/>
          <w:bCs/>
          <w:i/>
          <w:iCs/>
          <w:color w:val="000000"/>
          <w:sz w:val="28"/>
          <w:szCs w:val="28"/>
        </w:rPr>
        <w:t>Второй Получение информации об эвакуации</w:t>
      </w:r>
    </w:p>
    <w:p w:rsidR="00825C03" w:rsidRPr="00154BC7" w:rsidRDefault="00825C03" w:rsidP="00154BC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825C03" w:rsidRPr="00154BC7" w:rsidRDefault="00825C03" w:rsidP="00154BC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Находясь в квартире, выполняйте следующие действия:</w:t>
      </w:r>
    </w:p>
    <w:p w:rsidR="00825C03" w:rsidRPr="00154BC7" w:rsidRDefault="00825C03" w:rsidP="00154BC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возьмите личные документы, деньги и ценности</w:t>
      </w:r>
    </w:p>
    <w:p w:rsidR="00825C03" w:rsidRPr="00154BC7" w:rsidRDefault="00825C03" w:rsidP="00154BC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отключите электричество, воду и газ</w:t>
      </w:r>
    </w:p>
    <w:p w:rsidR="00825C03" w:rsidRPr="00154BC7" w:rsidRDefault="00825C03" w:rsidP="00154BC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 xml:space="preserve">· окажите помощь в эксплуатации пожилых и </w:t>
      </w:r>
      <w:proofErr w:type="gramStart"/>
      <w:r w:rsidRPr="00154BC7">
        <w:rPr>
          <w:rStyle w:val="c1"/>
          <w:color w:val="000000"/>
          <w:sz w:val="28"/>
          <w:szCs w:val="28"/>
        </w:rPr>
        <w:t>тяжело больных</w:t>
      </w:r>
      <w:proofErr w:type="gramEnd"/>
      <w:r w:rsidRPr="00154BC7">
        <w:rPr>
          <w:rStyle w:val="c1"/>
          <w:color w:val="000000"/>
          <w:sz w:val="28"/>
          <w:szCs w:val="28"/>
        </w:rPr>
        <w:t xml:space="preserve"> людей</w:t>
      </w:r>
    </w:p>
    <w:p w:rsidR="00825C03" w:rsidRPr="00154BC7" w:rsidRDefault="00825C03" w:rsidP="00154BC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 xml:space="preserve">· обязательно закройте входную дверь на замок - это защитит квартиру </w:t>
      </w:r>
      <w:proofErr w:type="gramStart"/>
      <w:r w:rsidRPr="00154BC7">
        <w:rPr>
          <w:rStyle w:val="c1"/>
          <w:color w:val="000000"/>
          <w:sz w:val="28"/>
          <w:szCs w:val="28"/>
        </w:rPr>
        <w:t>от</w:t>
      </w:r>
      <w:proofErr w:type="gramEnd"/>
    </w:p>
    <w:p w:rsidR="00825C03" w:rsidRPr="00154BC7" w:rsidRDefault="00825C03" w:rsidP="00154BC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возможного проникновения мародеров.</w:t>
      </w:r>
    </w:p>
    <w:p w:rsidR="00825C03" w:rsidRPr="00154BC7" w:rsidRDefault="00825C03" w:rsidP="00154BC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825C03" w:rsidRPr="00154BC7" w:rsidRDefault="00825C03" w:rsidP="00154BC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4"/>
          <w:b/>
          <w:bCs/>
          <w:i/>
          <w:iCs/>
          <w:color w:val="000000"/>
          <w:sz w:val="28"/>
          <w:szCs w:val="28"/>
        </w:rPr>
        <w:t>III в Поступление угрозы по телефону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Звонки с угрозами могут поступить лично вам и содержать, например, требования выплатить значительную сумму денег. 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 xml:space="preserve">При отсутствии </w:t>
      </w:r>
      <w:proofErr w:type="gramStart"/>
      <w:r w:rsidRPr="00154BC7">
        <w:rPr>
          <w:rStyle w:val="c1"/>
          <w:color w:val="000000"/>
          <w:sz w:val="28"/>
          <w:szCs w:val="28"/>
        </w:rPr>
        <w:t>звукозаписывающей</w:t>
      </w:r>
      <w:proofErr w:type="gramEnd"/>
      <w:r w:rsidRPr="00154BC7">
        <w:rPr>
          <w:rStyle w:val="c1"/>
          <w:color w:val="000000"/>
          <w:sz w:val="28"/>
          <w:szCs w:val="28"/>
        </w:rPr>
        <w:t xml:space="preserve"> аппаратура и АОНа значительную помощь правоохранительным органам окажут следующие действия: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постарайтесь дословно запомнить разговор и зафиксировать его на бумаге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по ходу разговора отметьте пол и возраст звонившего, особенности его (ее) речи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голос (громкий или тихий, низкий или высокий)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темп речи (быстрый или медленный)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произношение (отчетливое, искаженно с заиканием)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 xml:space="preserve">· мера речи (развязанная, с </w:t>
      </w:r>
      <w:proofErr w:type="gramStart"/>
      <w:r w:rsidRPr="00154BC7">
        <w:rPr>
          <w:rStyle w:val="c1"/>
          <w:color w:val="000000"/>
          <w:sz w:val="28"/>
          <w:szCs w:val="28"/>
        </w:rPr>
        <w:t>издевкой</w:t>
      </w:r>
      <w:proofErr w:type="gramEnd"/>
      <w:r w:rsidRPr="00154BC7">
        <w:rPr>
          <w:rStyle w:val="c1"/>
          <w:color w:val="000000"/>
          <w:sz w:val="28"/>
          <w:szCs w:val="28"/>
        </w:rPr>
        <w:t>)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54BC7">
        <w:rPr>
          <w:rStyle w:val="c1"/>
          <w:color w:val="000000"/>
          <w:sz w:val="28"/>
          <w:szCs w:val="28"/>
        </w:rPr>
        <w:t>· обязательно отметьте звуковой вон (шум автомашин, или железнодорожного</w:t>
      </w:r>
      <w:proofErr w:type="gramEnd"/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 xml:space="preserve">транспорта, звук теле - или радиоаппаратуры, голоса, </w:t>
      </w:r>
      <w:proofErr w:type="gramStart"/>
      <w:r w:rsidRPr="00154BC7">
        <w:rPr>
          <w:rStyle w:val="c1"/>
          <w:color w:val="000000"/>
          <w:sz w:val="28"/>
          <w:szCs w:val="28"/>
        </w:rPr>
        <w:t>другое</w:t>
      </w:r>
      <w:proofErr w:type="gramEnd"/>
      <w:r w:rsidRPr="00154BC7">
        <w:rPr>
          <w:rStyle w:val="c1"/>
          <w:color w:val="000000"/>
          <w:sz w:val="28"/>
          <w:szCs w:val="28"/>
        </w:rPr>
        <w:t>)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отметьте характер звонка - городской или междугородний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обязательно зафиксируйте точное время начала разговора и его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lastRenderedPageBreak/>
        <w:t>продолжительность.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</w:t>
      </w:r>
    </w:p>
    <w:p w:rsidR="00825C03" w:rsidRPr="00154BC7" w:rsidRDefault="00825C03" w:rsidP="00154BC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4"/>
          <w:b/>
          <w:bCs/>
          <w:i/>
          <w:iCs/>
          <w:color w:val="000000"/>
          <w:sz w:val="28"/>
          <w:szCs w:val="28"/>
        </w:rPr>
        <w:t>ИЖ Поступление угрозы в письменном виде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Угрозы в письменной форме могут поступать к вам как по почте, так и вразличного рода анонимных материалах (записках, подписях, информации на дискете). После поступления такого документа обращайтесь с ним максимально осторожно. Постарайтесь не оставлять на нем отпечатков своих пальцев. Не мните документ, не делайте на нем пометок. По возможности и уберите в чистый полиэтиленовый пакет и поместите в отдельную жесткую папку. Сохраните все: сам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документ с текстом, любые вложения, конверт и упаковку, – ничего не выбрасывайте. Не расширяйте круг лиц, ознакомленных с содержание документа.</w:t>
      </w:r>
    </w:p>
    <w:p w:rsidR="00825C03" w:rsidRPr="00154BC7" w:rsidRDefault="00825C03" w:rsidP="00154BC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4"/>
          <w:b/>
          <w:bCs/>
          <w:i/>
          <w:iCs/>
          <w:color w:val="000000"/>
          <w:sz w:val="28"/>
          <w:szCs w:val="28"/>
        </w:rPr>
        <w:t>В Захват в заложники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Во всех случаях ваша жизнь становится предметом торга для террористов. Захват может произойти в транспорте, в учреждении, на улице, в квартире.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Если вы оказались заложником, рекомендуется придерживаться следующих правил поведения: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не допускайте действий, которые могут спровоцировать нападающих к применению оружия и привести к человеческим жертвам.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переносите лишения, оскорбления и унижения, не смотрите в глаза преступникам,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не ведите себя вызывающе.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на совершение любых действий (сесть, встать, попить, сходить в туалет)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спрашивайте разрешения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если вы ранены, постарайтесь не двигаться, этим вы сократите потерю крови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помните: ваша цель остаться в живых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</w:t>
      </w:r>
      <w:r w:rsidRPr="00154BC7">
        <w:rPr>
          <w:rStyle w:val="c1"/>
          <w:color w:val="000000"/>
          <w:sz w:val="28"/>
          <w:szCs w:val="28"/>
        </w:rPr>
        <w:lastRenderedPageBreak/>
        <w:t>татуировки, особенности речи и манеры поведения, тематику разговоров и т. д.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лежите на полу лицом вниз, голова закройте руками и не двигайтесь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ни в коем случае не бегите навстречу сотрудникам спецслужб или от них, так как они могут принять вас за преступника.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· если есть возможность, держитесь подальше от проемов дверей и окон.</w:t>
      </w:r>
    </w:p>
    <w:p w:rsidR="00825C03" w:rsidRPr="00154BC7" w:rsidRDefault="00825C03" w:rsidP="00154B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жительства.</w:t>
      </w:r>
    </w:p>
    <w:p w:rsidR="00825C03" w:rsidRPr="00154BC7" w:rsidRDefault="00825C03" w:rsidP="00154BC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C7">
        <w:rPr>
          <w:rStyle w:val="c1"/>
          <w:color w:val="000000"/>
          <w:sz w:val="28"/>
          <w:szCs w:val="28"/>
        </w:rPr>
        <w:t> </w:t>
      </w:r>
    </w:p>
    <w:p w:rsidR="00812B4F" w:rsidRPr="00154BC7" w:rsidRDefault="00812B4F" w:rsidP="00154B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B4F" w:rsidRPr="00154BC7" w:rsidSect="0081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25C03"/>
    <w:rsid w:val="00154BC7"/>
    <w:rsid w:val="0052095B"/>
    <w:rsid w:val="00812B4F"/>
    <w:rsid w:val="00825C03"/>
    <w:rsid w:val="00C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2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5C03"/>
  </w:style>
  <w:style w:type="paragraph" w:customStyle="1" w:styleId="c0">
    <w:name w:val="c0"/>
    <w:basedOn w:val="a"/>
    <w:rsid w:val="0082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5C03"/>
  </w:style>
  <w:style w:type="character" w:customStyle="1" w:styleId="c4">
    <w:name w:val="c4"/>
    <w:basedOn w:val="a0"/>
    <w:rsid w:val="00825C03"/>
  </w:style>
  <w:style w:type="paragraph" w:customStyle="1" w:styleId="c5">
    <w:name w:val="c5"/>
    <w:basedOn w:val="a"/>
    <w:rsid w:val="0082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6429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School_2</dc:creator>
  <cp:keywords/>
  <dc:description/>
  <cp:lastModifiedBy>School_2</cp:lastModifiedBy>
  <cp:revision>3</cp:revision>
  <dcterms:created xsi:type="dcterms:W3CDTF">2021-12-23T06:33:00Z</dcterms:created>
  <dcterms:modified xsi:type="dcterms:W3CDTF">2023-01-10T06:30:00Z</dcterms:modified>
</cp:coreProperties>
</file>